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FB62" w14:textId="77777777" w:rsidR="00EF1D5A" w:rsidRPr="00046A2E" w:rsidRDefault="009D15AD">
      <w:pPr>
        <w:rPr>
          <w:b/>
        </w:rPr>
      </w:pPr>
      <w:r w:rsidRPr="00046A2E">
        <w:rPr>
          <w:b/>
        </w:rPr>
        <w:t xml:space="preserve">Guilford </w:t>
      </w:r>
      <w:r w:rsidR="00127FE1" w:rsidRPr="00046A2E">
        <w:rPr>
          <w:b/>
        </w:rPr>
        <w:t>Association Meeting June 8</w:t>
      </w:r>
      <w:r w:rsidR="00127FE1" w:rsidRPr="00046A2E">
        <w:rPr>
          <w:b/>
          <w:vertAlign w:val="superscript"/>
        </w:rPr>
        <w:t>th</w:t>
      </w:r>
    </w:p>
    <w:p w14:paraId="70038A82" w14:textId="11D7D7FB" w:rsidR="00127FE1" w:rsidRPr="00046A2E" w:rsidRDefault="00127FE1">
      <w:r w:rsidRPr="00046A2E">
        <w:t xml:space="preserve">Attendees: Tom Hobbs, Clarke Griffin, Kelly Maher, Danielle Curry, Elizabeth Comer, Margaret Alton, </w:t>
      </w:r>
      <w:r w:rsidR="000933CE" w:rsidRPr="00046A2E">
        <w:t>Alan Garten,</w:t>
      </w:r>
      <w:r w:rsidR="00332171" w:rsidRPr="00046A2E">
        <w:t xml:space="preserve"> Jon K</w:t>
      </w:r>
      <w:r w:rsidR="001712D5" w:rsidRPr="00046A2E">
        <w:t>ucskar</w:t>
      </w:r>
      <w:r w:rsidR="00332171" w:rsidRPr="00046A2E">
        <w:t>, Jeremy Hoffman, Kevin Kramer</w:t>
      </w:r>
      <w:r w:rsidR="00F176B6" w:rsidRPr="00046A2E">
        <w:t>, Erika Nolan</w:t>
      </w:r>
      <w:r w:rsidR="009D7B45" w:rsidRPr="00046A2E">
        <w:t xml:space="preserve">, </w:t>
      </w:r>
      <w:r w:rsidR="00316A38" w:rsidRPr="00046A2E">
        <w:t xml:space="preserve">Brandon </w:t>
      </w:r>
      <w:r w:rsidR="00C567AB" w:rsidRPr="00046A2E">
        <w:t>McCullough</w:t>
      </w:r>
    </w:p>
    <w:p w14:paraId="52E58800" w14:textId="519F8085" w:rsidR="009D7B45" w:rsidRPr="00046A2E" w:rsidRDefault="001712D5">
      <w:r w:rsidRPr="00046A2E">
        <w:t>Other Attendees</w:t>
      </w:r>
      <w:r w:rsidR="009D7B45" w:rsidRPr="00046A2E">
        <w:t xml:space="preserve">: </w:t>
      </w:r>
      <w:r w:rsidRPr="00046A2E">
        <w:t xml:space="preserve">Patrick Nolan (GA); </w:t>
      </w:r>
      <w:r w:rsidR="009D7B45" w:rsidRPr="00046A2E">
        <w:t>Reginal</w:t>
      </w:r>
      <w:r w:rsidR="00473A24" w:rsidRPr="00046A2E">
        <w:t xml:space="preserve">d Benbow - </w:t>
      </w:r>
      <w:r w:rsidR="009D7B45" w:rsidRPr="00046A2E">
        <w:t>delegate candidate</w:t>
      </w:r>
    </w:p>
    <w:p w14:paraId="5C0859EA" w14:textId="3D825C0A" w:rsidR="00D83CEC" w:rsidRPr="00046A2E" w:rsidRDefault="00D83CEC">
      <w:r w:rsidRPr="00046A2E">
        <w:t xml:space="preserve">Not in attendance: </w:t>
      </w:r>
      <w:r w:rsidR="005A2D0E" w:rsidRPr="00046A2E">
        <w:t>Josh Angulo-Bartlett, Cathy Boyne, Tim Chriss</w:t>
      </w:r>
    </w:p>
    <w:p w14:paraId="4A9F529F" w14:textId="77777777" w:rsidR="00127FE1" w:rsidRPr="00046A2E" w:rsidRDefault="00127FE1"/>
    <w:p w14:paraId="5D3189CF" w14:textId="32883CE4" w:rsidR="00127FE1" w:rsidRPr="00046A2E" w:rsidRDefault="00127FE1">
      <w:r w:rsidRPr="00046A2E">
        <w:t>Approval of Meetings: approved</w:t>
      </w:r>
    </w:p>
    <w:p w14:paraId="2F94CD5F" w14:textId="5A1C3308" w:rsidR="001712D5" w:rsidRPr="00046A2E" w:rsidRDefault="001712D5"/>
    <w:p w14:paraId="06DE97A5" w14:textId="1E3834CA" w:rsidR="001712D5" w:rsidRPr="00046A2E" w:rsidRDefault="001712D5">
      <w:r w:rsidRPr="00046A2E">
        <w:t>Financial Statements – Jon Kucskar</w:t>
      </w:r>
    </w:p>
    <w:p w14:paraId="6D4DE313" w14:textId="1529BFD2" w:rsidR="001712D5" w:rsidRPr="00046A2E" w:rsidRDefault="001712D5" w:rsidP="00046A2E">
      <w:pPr>
        <w:pStyle w:val="ListParagraph"/>
        <w:numPr>
          <w:ilvl w:val="0"/>
          <w:numId w:val="10"/>
        </w:numPr>
      </w:pPr>
      <w:r w:rsidRPr="00046A2E">
        <w:t>Collections and expenditures on target</w:t>
      </w:r>
      <w:r w:rsidR="00B30ABD" w:rsidRPr="00046A2E">
        <w:t>; reserve is maintained in appropriate amount</w:t>
      </w:r>
    </w:p>
    <w:p w14:paraId="5080A131" w14:textId="77777777" w:rsidR="00127FE1" w:rsidRPr="00046A2E" w:rsidRDefault="00127FE1"/>
    <w:p w14:paraId="71B4AA37" w14:textId="21F311A6" w:rsidR="00127FE1" w:rsidRPr="00046A2E" w:rsidRDefault="00AA3253">
      <w:r w:rsidRPr="00046A2E">
        <w:t>General Updates</w:t>
      </w:r>
      <w:r w:rsidR="000763C7" w:rsidRPr="00046A2E">
        <w:t xml:space="preserve"> </w:t>
      </w:r>
      <w:r w:rsidRPr="00046A2E">
        <w:t>–</w:t>
      </w:r>
      <w:r w:rsidR="000763C7" w:rsidRPr="00046A2E">
        <w:t xml:space="preserve"> Tom</w:t>
      </w:r>
      <w:r w:rsidR="0003192C" w:rsidRPr="00046A2E">
        <w:t xml:space="preserve"> Hobbs</w:t>
      </w:r>
    </w:p>
    <w:p w14:paraId="384075D2" w14:textId="77777777" w:rsidR="00AA3253" w:rsidRPr="00046A2E" w:rsidRDefault="00AA3253" w:rsidP="00AA3253">
      <w:pPr>
        <w:pStyle w:val="ListParagraph"/>
        <w:numPr>
          <w:ilvl w:val="0"/>
          <w:numId w:val="1"/>
        </w:numPr>
      </w:pPr>
      <w:r w:rsidRPr="00046A2E">
        <w:t>Financial statement reflects house sold with violations and collection of</w:t>
      </w:r>
      <w:r w:rsidR="003E3564" w:rsidRPr="00046A2E">
        <w:t xml:space="preserve"> $8K in back fees</w:t>
      </w:r>
    </w:p>
    <w:p w14:paraId="50403C2A" w14:textId="79001584" w:rsidR="00B537B9" w:rsidRPr="00046A2E" w:rsidRDefault="003E3564" w:rsidP="00B537B9">
      <w:pPr>
        <w:pStyle w:val="ListParagraph"/>
        <w:numPr>
          <w:ilvl w:val="0"/>
          <w:numId w:val="1"/>
        </w:numPr>
      </w:pPr>
      <w:r w:rsidRPr="00046A2E">
        <w:t xml:space="preserve">3 Vacancies on the board, petition for names </w:t>
      </w:r>
      <w:r w:rsidR="00B30ABD" w:rsidRPr="00046A2E">
        <w:t xml:space="preserve">for </w:t>
      </w:r>
      <w:r w:rsidRPr="00046A2E">
        <w:t>board member</w:t>
      </w:r>
      <w:r w:rsidR="00B30ABD" w:rsidRPr="00046A2E">
        <w:t xml:space="preserve"> nominees</w:t>
      </w:r>
    </w:p>
    <w:p w14:paraId="7D14F78D" w14:textId="4B510507" w:rsidR="00CA5C4C" w:rsidRPr="00046A2E" w:rsidRDefault="00CA5C4C" w:rsidP="00B537B9">
      <w:pPr>
        <w:pStyle w:val="ListParagraph"/>
        <w:numPr>
          <w:ilvl w:val="0"/>
          <w:numId w:val="1"/>
        </w:numPr>
      </w:pPr>
      <w:r w:rsidRPr="00046A2E">
        <w:t>Executive committee will meet once a month going forward</w:t>
      </w:r>
    </w:p>
    <w:p w14:paraId="2869E485" w14:textId="77777777" w:rsidR="00CA5C4C" w:rsidRPr="00046A2E" w:rsidRDefault="00CA5C4C"/>
    <w:p w14:paraId="01708562" w14:textId="01151C80" w:rsidR="00CA5C4C" w:rsidRPr="00046A2E" w:rsidRDefault="00CA5C4C">
      <w:r w:rsidRPr="00046A2E">
        <w:t>Guilford eleme</w:t>
      </w:r>
      <w:r w:rsidR="0003192C" w:rsidRPr="00046A2E">
        <w:t>ntary lot – Tom Hobbs</w:t>
      </w:r>
      <w:r w:rsidRPr="00046A2E">
        <w:t xml:space="preserve"> </w:t>
      </w:r>
    </w:p>
    <w:p w14:paraId="2B105F73" w14:textId="77777777" w:rsidR="009B4271" w:rsidRPr="00046A2E" w:rsidRDefault="00CA5C4C" w:rsidP="003932A3">
      <w:pPr>
        <w:pStyle w:val="ListParagraph"/>
        <w:numPr>
          <w:ilvl w:val="0"/>
          <w:numId w:val="2"/>
        </w:numPr>
      </w:pPr>
      <w:r w:rsidRPr="00046A2E">
        <w:t>No maintenance bei</w:t>
      </w:r>
      <w:r w:rsidR="00B566E3" w:rsidRPr="00046A2E">
        <w:t>ng done, security issues onsite, issue to be raised by Mark Conway duri</w:t>
      </w:r>
      <w:r w:rsidR="00092160" w:rsidRPr="00046A2E">
        <w:t xml:space="preserve">ng the budget committee meeting, </w:t>
      </w:r>
    </w:p>
    <w:p w14:paraId="4ED367B4" w14:textId="77777777" w:rsidR="00291FF9" w:rsidRPr="00046A2E" w:rsidRDefault="00092160" w:rsidP="003932A3">
      <w:pPr>
        <w:pStyle w:val="ListParagraph"/>
        <w:numPr>
          <w:ilvl w:val="0"/>
          <w:numId w:val="2"/>
        </w:numPr>
      </w:pPr>
      <w:r w:rsidRPr="00046A2E">
        <w:t>city cut the grass once but no plan to maintain</w:t>
      </w:r>
      <w:r w:rsidR="00FA299F" w:rsidRPr="00046A2E">
        <w:t xml:space="preserve"> due to </w:t>
      </w:r>
      <w:r w:rsidR="000072A1" w:rsidRPr="00046A2E">
        <w:t>no availability of</w:t>
      </w:r>
      <w:r w:rsidR="00997B2E" w:rsidRPr="00046A2E">
        <w:t xml:space="preserve"> funds</w:t>
      </w:r>
      <w:r w:rsidR="00F436B5" w:rsidRPr="00046A2E">
        <w:t xml:space="preserve">, </w:t>
      </w:r>
    </w:p>
    <w:p w14:paraId="54B9A384" w14:textId="165BB1A6" w:rsidR="00CA5C4C" w:rsidRPr="00046A2E" w:rsidRDefault="00291FF9" w:rsidP="003932A3">
      <w:pPr>
        <w:pStyle w:val="ListParagraph"/>
        <w:numPr>
          <w:ilvl w:val="0"/>
          <w:numId w:val="2"/>
        </w:numPr>
      </w:pPr>
      <w:r w:rsidRPr="00046A2E">
        <w:t xml:space="preserve">The only </w:t>
      </w:r>
      <w:r w:rsidR="005C6446" w:rsidRPr="00046A2E">
        <w:t>active</w:t>
      </w:r>
      <w:r w:rsidR="00F436B5" w:rsidRPr="00046A2E">
        <w:t xml:space="preserve"> bid</w:t>
      </w:r>
      <w:r w:rsidRPr="00046A2E">
        <w:t xml:space="preserve"> for the site is</w:t>
      </w:r>
      <w:r w:rsidR="00F436B5" w:rsidRPr="00046A2E">
        <w:t xml:space="preserve"> from Midtown Academy (charter school in Bolton Hill currently)</w:t>
      </w:r>
    </w:p>
    <w:p w14:paraId="70C2F184" w14:textId="77777777" w:rsidR="00316A38" w:rsidRPr="00046A2E" w:rsidRDefault="00316A38"/>
    <w:p w14:paraId="17CFEF78" w14:textId="06E415C1" w:rsidR="001C4AE8" w:rsidRPr="00046A2E" w:rsidRDefault="001C4AE8">
      <w:r w:rsidRPr="00046A2E">
        <w:t>Deed and Agreement</w:t>
      </w:r>
      <w:r w:rsidR="00FB1325" w:rsidRPr="00046A2E">
        <w:t xml:space="preserve"> Discussion – Tom Hobbs</w:t>
      </w:r>
    </w:p>
    <w:p w14:paraId="2AF874C0" w14:textId="21C3B02A" w:rsidR="00C567AB" w:rsidRPr="00046A2E" w:rsidRDefault="001C4AE8" w:rsidP="00C567AB">
      <w:pPr>
        <w:pStyle w:val="ListParagraph"/>
        <w:numPr>
          <w:ilvl w:val="0"/>
          <w:numId w:val="3"/>
        </w:numPr>
      </w:pPr>
      <w:r w:rsidRPr="00046A2E">
        <w:t>Guilford deed expires in 2030</w:t>
      </w:r>
      <w:r w:rsidR="00B30ABD" w:rsidRPr="00046A2E">
        <w:t>;</w:t>
      </w:r>
      <w:r w:rsidRPr="00046A2E">
        <w:t xml:space="preserve"> requires </w:t>
      </w:r>
      <w:proofErr w:type="gramStart"/>
      <w:r w:rsidR="00B30ABD" w:rsidRPr="00046A2E">
        <w:t>owners</w:t>
      </w:r>
      <w:proofErr w:type="gramEnd"/>
      <w:r w:rsidR="00B30ABD" w:rsidRPr="00046A2E">
        <w:t xml:space="preserve"> of </w:t>
      </w:r>
      <w:r w:rsidRPr="00046A2E">
        <w:t>2/3</w:t>
      </w:r>
      <w:r w:rsidR="00A11A56" w:rsidRPr="00046A2E">
        <w:t xml:space="preserve"> area</w:t>
      </w:r>
      <w:r w:rsidRPr="00046A2E">
        <w:t xml:space="preserve"> of land to agree/sign</w:t>
      </w:r>
      <w:r w:rsidR="00A07D34" w:rsidRPr="00046A2E">
        <w:t xml:space="preserve">; it will take several years of planning and then active </w:t>
      </w:r>
      <w:proofErr w:type="spellStart"/>
      <w:r w:rsidR="00A07D34" w:rsidRPr="00046A2E">
        <w:t>solititation</w:t>
      </w:r>
      <w:proofErr w:type="spellEnd"/>
      <w:r w:rsidR="00C567AB" w:rsidRPr="00046A2E">
        <w:t xml:space="preserve"> </w:t>
      </w:r>
    </w:p>
    <w:p w14:paraId="1F229BA0" w14:textId="6F125B8F" w:rsidR="001C4AE8" w:rsidRPr="00046A2E" w:rsidRDefault="00C567AB" w:rsidP="00C567AB">
      <w:pPr>
        <w:pStyle w:val="ListParagraph"/>
        <w:numPr>
          <w:ilvl w:val="0"/>
          <w:numId w:val="3"/>
        </w:numPr>
      </w:pPr>
      <w:r w:rsidRPr="00046A2E">
        <w:t xml:space="preserve">Roland Park </w:t>
      </w:r>
      <w:r w:rsidR="00B30ABD" w:rsidRPr="00046A2E">
        <w:t>failed to renew</w:t>
      </w:r>
      <w:r w:rsidR="00A07D34" w:rsidRPr="00046A2E">
        <w:t xml:space="preserve"> covenants for areas of the community</w:t>
      </w:r>
      <w:r w:rsidRPr="00046A2E">
        <w:t xml:space="preserve"> and it took 10-15 years to reactivate</w:t>
      </w:r>
    </w:p>
    <w:p w14:paraId="0DB9091E" w14:textId="6A2095F7" w:rsidR="004066BD" w:rsidRPr="00046A2E" w:rsidRDefault="004066BD" w:rsidP="00C567AB">
      <w:pPr>
        <w:pStyle w:val="ListParagraph"/>
        <w:numPr>
          <w:ilvl w:val="0"/>
          <w:numId w:val="3"/>
        </w:numPr>
      </w:pPr>
      <w:r w:rsidRPr="00046A2E">
        <w:t xml:space="preserve">Idea is to mirror Homeland and Roland Park </w:t>
      </w:r>
      <w:r w:rsidR="00A07D34" w:rsidRPr="00046A2E">
        <w:t xml:space="preserve">Deed and Agreement and </w:t>
      </w:r>
      <w:r w:rsidRPr="00046A2E">
        <w:t>change renewal provision to in perpetuity</w:t>
      </w:r>
      <w:r w:rsidR="00A07D34" w:rsidRPr="00046A2E">
        <w:t xml:space="preserve"> with a period designated for petition to change if called for by owners of 2/3 of land area.</w:t>
      </w:r>
    </w:p>
    <w:p w14:paraId="18E72B2B" w14:textId="03B1005A" w:rsidR="00EA5E11" w:rsidRPr="00046A2E" w:rsidRDefault="00FA17A4" w:rsidP="00C567AB">
      <w:pPr>
        <w:pStyle w:val="ListParagraph"/>
        <w:numPr>
          <w:ilvl w:val="0"/>
          <w:numId w:val="3"/>
        </w:numPr>
      </w:pPr>
      <w:r w:rsidRPr="00046A2E">
        <w:t xml:space="preserve">Board members in previous years </w:t>
      </w:r>
      <w:r w:rsidR="00A07D34" w:rsidRPr="00046A2E">
        <w:t>were assigned portions of the community</w:t>
      </w:r>
      <w:r w:rsidR="00EA5E11" w:rsidRPr="00046A2E">
        <w:t xml:space="preserve"> where signatures were to be obtained from property owners.</w:t>
      </w:r>
      <w:r w:rsidR="00A07D34" w:rsidRPr="00046A2E">
        <w:t xml:space="preserve"> </w:t>
      </w:r>
    </w:p>
    <w:p w14:paraId="1765A788" w14:textId="77777777" w:rsidR="00626F78" w:rsidRPr="00046A2E" w:rsidRDefault="00626F78" w:rsidP="00046A2E">
      <w:pPr>
        <w:pStyle w:val="ListParagraph"/>
      </w:pPr>
    </w:p>
    <w:p w14:paraId="31D8CC79" w14:textId="5D70A248" w:rsidR="00626F78" w:rsidRPr="00046A2E" w:rsidRDefault="00626F78">
      <w:r w:rsidRPr="00046A2E">
        <w:t>Guilford Reservoir site</w:t>
      </w:r>
      <w:r w:rsidR="00C567AB" w:rsidRPr="00046A2E">
        <w:t xml:space="preserve"> – Tom Hobbs</w:t>
      </w:r>
    </w:p>
    <w:p w14:paraId="6528FD0B" w14:textId="71BD3001" w:rsidR="00F84DF1" w:rsidRPr="00046A2E" w:rsidRDefault="00342167" w:rsidP="00C567AB">
      <w:pPr>
        <w:pStyle w:val="ListParagraph"/>
        <w:numPr>
          <w:ilvl w:val="0"/>
          <w:numId w:val="4"/>
        </w:numPr>
      </w:pPr>
      <w:r w:rsidRPr="00046A2E">
        <w:t xml:space="preserve">DPW </w:t>
      </w:r>
      <w:r w:rsidR="00EA5E11" w:rsidRPr="00046A2E">
        <w:t>is responsible for</w:t>
      </w:r>
      <w:r w:rsidRPr="00046A2E">
        <w:t xml:space="preserve"> maintenance of the grass/landscaping</w:t>
      </w:r>
      <w:r w:rsidR="00EA5E11" w:rsidRPr="00046A2E">
        <w:t>. Cathy Boyne is in contact with DPW to assure scheduled grass cutting.</w:t>
      </w:r>
    </w:p>
    <w:p w14:paraId="70808CF3" w14:textId="77777777" w:rsidR="00342167" w:rsidRPr="00046A2E" w:rsidRDefault="00342167"/>
    <w:p w14:paraId="0EAC2D15" w14:textId="5A9B4C78" w:rsidR="00342167" w:rsidRPr="00046A2E" w:rsidRDefault="00342167">
      <w:r w:rsidRPr="00046A2E">
        <w:t>Parking triangle</w:t>
      </w:r>
      <w:r w:rsidR="00C567AB" w:rsidRPr="00046A2E">
        <w:t xml:space="preserve"> – Tom Hobbs</w:t>
      </w:r>
    </w:p>
    <w:p w14:paraId="7E4A3A32" w14:textId="5E8D3759" w:rsidR="00342167" w:rsidRPr="00046A2E" w:rsidRDefault="00342167" w:rsidP="00C567AB">
      <w:pPr>
        <w:pStyle w:val="ListParagraph"/>
        <w:numPr>
          <w:ilvl w:val="0"/>
          <w:numId w:val="4"/>
        </w:numPr>
      </w:pPr>
      <w:r w:rsidRPr="00046A2E">
        <w:t xml:space="preserve">Loyola is petitioning to rezone </w:t>
      </w:r>
      <w:r w:rsidR="00EA5E11" w:rsidRPr="00046A2E">
        <w:t xml:space="preserve">as </w:t>
      </w:r>
      <w:r w:rsidRPr="00046A2E">
        <w:t>institutional zoning (out of Guilford), but triangle will not be landscaped or changed until summer 2023</w:t>
      </w:r>
    </w:p>
    <w:p w14:paraId="00A77984" w14:textId="77777777" w:rsidR="00F84DB4" w:rsidRPr="00046A2E" w:rsidRDefault="00F84DB4"/>
    <w:p w14:paraId="33ED7F6A" w14:textId="2B22E63A" w:rsidR="00F84DB4" w:rsidRPr="00046A2E" w:rsidRDefault="00882980">
      <w:r w:rsidRPr="00046A2E">
        <w:lastRenderedPageBreak/>
        <w:t xml:space="preserve">Greenmount construction </w:t>
      </w:r>
      <w:r w:rsidR="00C567AB" w:rsidRPr="00046A2E">
        <w:t>–</w:t>
      </w:r>
      <w:r w:rsidRPr="00046A2E">
        <w:t xml:space="preserve"> Brandon</w:t>
      </w:r>
      <w:r w:rsidR="00C567AB" w:rsidRPr="00046A2E">
        <w:t xml:space="preserve"> McCullough</w:t>
      </w:r>
    </w:p>
    <w:p w14:paraId="393DE3C5" w14:textId="77777777" w:rsidR="00F84DB4" w:rsidRPr="00046A2E" w:rsidRDefault="00F84DB4" w:rsidP="00C567AB">
      <w:pPr>
        <w:pStyle w:val="ListParagraph"/>
        <w:numPr>
          <w:ilvl w:val="0"/>
          <w:numId w:val="4"/>
        </w:numPr>
      </w:pPr>
      <w:r w:rsidRPr="00046A2E">
        <w:t>Repaving needed</w:t>
      </w:r>
    </w:p>
    <w:p w14:paraId="1657CEE1" w14:textId="77777777" w:rsidR="00F84DB4" w:rsidRPr="00046A2E" w:rsidRDefault="00F84DB4" w:rsidP="00C567AB">
      <w:pPr>
        <w:pStyle w:val="ListParagraph"/>
        <w:numPr>
          <w:ilvl w:val="0"/>
          <w:numId w:val="4"/>
        </w:numPr>
      </w:pPr>
      <w:r w:rsidRPr="00046A2E">
        <w:t>Restricted parking not being lifted</w:t>
      </w:r>
    </w:p>
    <w:p w14:paraId="41A8427D" w14:textId="77777777" w:rsidR="00882980" w:rsidRPr="00046A2E" w:rsidRDefault="00882980" w:rsidP="00C567AB">
      <w:pPr>
        <w:pStyle w:val="ListParagraph"/>
        <w:numPr>
          <w:ilvl w:val="0"/>
          <w:numId w:val="4"/>
        </w:numPr>
      </w:pPr>
      <w:r w:rsidRPr="00046A2E">
        <w:t>Traffic calming needed for Greenmount</w:t>
      </w:r>
    </w:p>
    <w:p w14:paraId="6F0B8A74" w14:textId="77777777" w:rsidR="00342167" w:rsidRPr="00046A2E" w:rsidRDefault="00342167"/>
    <w:p w14:paraId="28CB6433" w14:textId="714DF86E" w:rsidR="00C35D5A" w:rsidRPr="00046A2E" w:rsidRDefault="00C35D5A">
      <w:r w:rsidRPr="00046A2E">
        <w:t xml:space="preserve">Traffic Committee – Kevin </w:t>
      </w:r>
      <w:r w:rsidR="00C567AB" w:rsidRPr="00046A2E">
        <w:t>Kramer</w:t>
      </w:r>
    </w:p>
    <w:p w14:paraId="4802BA9D" w14:textId="5D072C78" w:rsidR="00F97FD3" w:rsidRPr="00046A2E" w:rsidRDefault="00D83CEC" w:rsidP="00C567AB">
      <w:pPr>
        <w:pStyle w:val="ListParagraph"/>
        <w:numPr>
          <w:ilvl w:val="0"/>
          <w:numId w:val="5"/>
        </w:numPr>
      </w:pPr>
      <w:r w:rsidRPr="00046A2E">
        <w:t>Triangle at Greenway-North</w:t>
      </w:r>
      <w:r w:rsidR="00F97FD3" w:rsidRPr="00046A2E">
        <w:t>way-Millbrook got funded at the state level; waiting for funds to transfer to DOT</w:t>
      </w:r>
    </w:p>
    <w:p w14:paraId="2BBDFE1D" w14:textId="77777777" w:rsidR="00006A21" w:rsidRPr="00046A2E" w:rsidRDefault="00006A21"/>
    <w:p w14:paraId="32CA79A6" w14:textId="4E3FD6BB" w:rsidR="00006A21" w:rsidRPr="00046A2E" w:rsidRDefault="00006A21">
      <w:r w:rsidRPr="00046A2E">
        <w:t xml:space="preserve">Security – Alan </w:t>
      </w:r>
      <w:r w:rsidR="00C567AB" w:rsidRPr="00046A2E">
        <w:t xml:space="preserve">Garten </w:t>
      </w:r>
      <w:r w:rsidRPr="00046A2E">
        <w:t>and Danielle</w:t>
      </w:r>
      <w:r w:rsidR="00C567AB" w:rsidRPr="00046A2E">
        <w:t xml:space="preserve"> Curry</w:t>
      </w:r>
    </w:p>
    <w:p w14:paraId="559790A4" w14:textId="77777777" w:rsidR="00C567AB" w:rsidRPr="00046A2E" w:rsidRDefault="00006A21" w:rsidP="00C567AB">
      <w:pPr>
        <w:pStyle w:val="ListParagraph"/>
        <w:numPr>
          <w:ilvl w:val="0"/>
          <w:numId w:val="5"/>
        </w:numPr>
      </w:pPr>
      <w:r w:rsidRPr="00046A2E">
        <w:t>Wolf Security – lack of responsiveness and voicemail does not announce it is Guilford Security</w:t>
      </w:r>
      <w:r w:rsidR="00982AC0" w:rsidRPr="00046A2E">
        <w:t xml:space="preserve"> </w:t>
      </w:r>
    </w:p>
    <w:p w14:paraId="1CA9AA5A" w14:textId="10A0931F" w:rsidR="00006A21" w:rsidRPr="00046A2E" w:rsidRDefault="00C567AB" w:rsidP="00C567AB">
      <w:pPr>
        <w:pStyle w:val="ListParagraph"/>
        <w:numPr>
          <w:ilvl w:val="0"/>
          <w:numId w:val="5"/>
        </w:numPr>
      </w:pPr>
      <w:r w:rsidRPr="00046A2E">
        <w:t xml:space="preserve">Security car is </w:t>
      </w:r>
      <w:r w:rsidR="00982AC0" w:rsidRPr="00046A2E">
        <w:t>still not being seen on Greenmount</w:t>
      </w:r>
      <w:r w:rsidR="00A37771" w:rsidRPr="00046A2E">
        <w:t>; need to understand the route</w:t>
      </w:r>
    </w:p>
    <w:p w14:paraId="33F8F864" w14:textId="77777777" w:rsidR="00A17374" w:rsidRPr="00046A2E" w:rsidRDefault="00A17374" w:rsidP="00C567AB">
      <w:pPr>
        <w:pStyle w:val="ListParagraph"/>
        <w:numPr>
          <w:ilvl w:val="0"/>
          <w:numId w:val="5"/>
        </w:numPr>
      </w:pPr>
      <w:r w:rsidRPr="00046A2E">
        <w:t xml:space="preserve">Block Captains – currently revising the plan </w:t>
      </w:r>
      <w:r w:rsidR="00B87F2D" w:rsidRPr="00046A2E">
        <w:t>to be presented</w:t>
      </w:r>
    </w:p>
    <w:p w14:paraId="715DE8EB" w14:textId="77777777" w:rsidR="007468DE" w:rsidRPr="00046A2E" w:rsidRDefault="007468DE"/>
    <w:p w14:paraId="3ABD8259" w14:textId="24675E71" w:rsidR="007468DE" w:rsidRPr="00046A2E" w:rsidRDefault="007468DE">
      <w:r w:rsidRPr="00046A2E">
        <w:t>Parks committee – Margaret</w:t>
      </w:r>
      <w:r w:rsidR="00C567AB" w:rsidRPr="00046A2E">
        <w:t xml:space="preserve"> Alton</w:t>
      </w:r>
    </w:p>
    <w:p w14:paraId="133E574B" w14:textId="77777777" w:rsidR="007468DE" w:rsidRPr="00046A2E" w:rsidRDefault="007468DE" w:rsidP="00C567AB">
      <w:pPr>
        <w:pStyle w:val="ListParagraph"/>
        <w:numPr>
          <w:ilvl w:val="0"/>
          <w:numId w:val="6"/>
        </w:numPr>
      </w:pPr>
      <w:r w:rsidRPr="00046A2E">
        <w:t>Refurbishment of St Paul median occurring</w:t>
      </w:r>
    </w:p>
    <w:p w14:paraId="59A78C3F" w14:textId="719FB75C" w:rsidR="007468DE" w:rsidRPr="00046A2E" w:rsidRDefault="00C567AB" w:rsidP="00C567AB">
      <w:pPr>
        <w:pStyle w:val="ListParagraph"/>
        <w:numPr>
          <w:ilvl w:val="0"/>
          <w:numId w:val="6"/>
        </w:numPr>
      </w:pPr>
      <w:r w:rsidRPr="00046A2E">
        <w:t>SG new shrubs going in</w:t>
      </w:r>
      <w:r w:rsidR="00D06733" w:rsidRPr="00046A2E">
        <w:t xml:space="preserve"> the </w:t>
      </w:r>
      <w:proofErr w:type="spellStart"/>
      <w:r w:rsidR="00D06733" w:rsidRPr="00046A2E">
        <w:t>Highfield</w:t>
      </w:r>
      <w:proofErr w:type="spellEnd"/>
      <w:r w:rsidR="00D06733" w:rsidRPr="00046A2E">
        <w:t xml:space="preserve"> </w:t>
      </w:r>
      <w:r w:rsidRPr="00046A2E">
        <w:t xml:space="preserve">Rd </w:t>
      </w:r>
      <w:r w:rsidR="00D06733" w:rsidRPr="00046A2E">
        <w:t>boarders</w:t>
      </w:r>
    </w:p>
    <w:p w14:paraId="0BBC28FA" w14:textId="174A3185" w:rsidR="00072EA4" w:rsidRPr="00046A2E" w:rsidRDefault="00072EA4" w:rsidP="00C567AB">
      <w:pPr>
        <w:pStyle w:val="ListParagraph"/>
        <w:numPr>
          <w:ilvl w:val="0"/>
          <w:numId w:val="6"/>
        </w:numPr>
      </w:pPr>
      <w:r w:rsidRPr="00046A2E">
        <w:t>Sunken Park erosion project will start with Phase 1 in the fall</w:t>
      </w:r>
      <w:r w:rsidR="00C567AB" w:rsidRPr="00046A2E">
        <w:t xml:space="preserve"> of 2022</w:t>
      </w:r>
    </w:p>
    <w:p w14:paraId="4C7CBB5D" w14:textId="77777777" w:rsidR="00072EA4" w:rsidRPr="00046A2E" w:rsidRDefault="00072EA4"/>
    <w:p w14:paraId="7DDC9380" w14:textId="145A80C7" w:rsidR="00F95BE1" w:rsidRPr="00046A2E" w:rsidRDefault="00F95BE1">
      <w:r w:rsidRPr="00046A2E">
        <w:t>Engagement – Erika</w:t>
      </w:r>
      <w:r w:rsidR="00C567AB" w:rsidRPr="00046A2E">
        <w:t xml:space="preserve"> Nolan</w:t>
      </w:r>
    </w:p>
    <w:p w14:paraId="12139DB9" w14:textId="3FC5625F" w:rsidR="00F95BE1" w:rsidRPr="00046A2E" w:rsidRDefault="00F95BE1" w:rsidP="00C567AB">
      <w:pPr>
        <w:pStyle w:val="ListParagraph"/>
        <w:numPr>
          <w:ilvl w:val="0"/>
          <w:numId w:val="7"/>
        </w:numPr>
      </w:pPr>
      <w:r w:rsidRPr="00046A2E">
        <w:t>Working on getting more volunteers</w:t>
      </w:r>
    </w:p>
    <w:p w14:paraId="7FDF9789" w14:textId="5D799ABB" w:rsidR="00F95BE1" w:rsidRPr="00046A2E" w:rsidRDefault="00F95BE1" w:rsidP="00C567AB">
      <w:pPr>
        <w:pStyle w:val="ListParagraph"/>
        <w:numPr>
          <w:ilvl w:val="0"/>
          <w:numId w:val="7"/>
        </w:numPr>
      </w:pPr>
      <w:r w:rsidRPr="00046A2E">
        <w:t>August 12</w:t>
      </w:r>
      <w:r w:rsidRPr="00046A2E">
        <w:rPr>
          <w:vertAlign w:val="superscript"/>
        </w:rPr>
        <w:t>th</w:t>
      </w:r>
      <w:r w:rsidRPr="00046A2E">
        <w:t xml:space="preserve"> movie night with an ice cream truck</w:t>
      </w:r>
    </w:p>
    <w:p w14:paraId="6477A81F" w14:textId="55F92D86" w:rsidR="00F95BE1" w:rsidRPr="00046A2E" w:rsidRDefault="00C567AB" w:rsidP="00C567AB">
      <w:pPr>
        <w:pStyle w:val="ListParagraph"/>
        <w:numPr>
          <w:ilvl w:val="0"/>
          <w:numId w:val="7"/>
        </w:numPr>
      </w:pPr>
      <w:r w:rsidRPr="00046A2E">
        <w:t>Discussing e</w:t>
      </w:r>
      <w:r w:rsidR="00F95BE1" w:rsidRPr="00046A2E">
        <w:t>vents with “sponsors”</w:t>
      </w:r>
      <w:r w:rsidR="00B54576" w:rsidRPr="00046A2E">
        <w:t xml:space="preserve"> or vendors</w:t>
      </w:r>
      <w:r w:rsidR="00F95BE1" w:rsidRPr="00046A2E">
        <w:t xml:space="preserve"> with certain percentage going to Guilford </w:t>
      </w:r>
      <w:proofErr w:type="spellStart"/>
      <w:r w:rsidR="00F95BE1" w:rsidRPr="00046A2E">
        <w:t>assoc</w:t>
      </w:r>
      <w:proofErr w:type="spellEnd"/>
      <w:r w:rsidR="00F95BE1" w:rsidRPr="00046A2E">
        <w:t>/SG</w:t>
      </w:r>
      <w:r w:rsidRPr="00046A2E">
        <w:t xml:space="preserve"> – TBD</w:t>
      </w:r>
    </w:p>
    <w:p w14:paraId="3A0C1D45" w14:textId="77777777" w:rsidR="00B54576" w:rsidRPr="00046A2E" w:rsidRDefault="00B54576"/>
    <w:p w14:paraId="71095CA7" w14:textId="53546291" w:rsidR="006069B4" w:rsidRPr="00046A2E" w:rsidRDefault="006069B4">
      <w:r w:rsidRPr="00046A2E">
        <w:t>York Road Partnership – Kelly</w:t>
      </w:r>
      <w:r w:rsidR="00C567AB" w:rsidRPr="00046A2E">
        <w:t xml:space="preserve"> Maher</w:t>
      </w:r>
    </w:p>
    <w:p w14:paraId="0F345F78" w14:textId="3231ABFF" w:rsidR="006069B4" w:rsidRPr="00046A2E" w:rsidRDefault="006A01A0" w:rsidP="00C567AB">
      <w:pPr>
        <w:pStyle w:val="ListParagraph"/>
        <w:numPr>
          <w:ilvl w:val="0"/>
          <w:numId w:val="8"/>
        </w:numPr>
      </w:pPr>
      <w:r w:rsidRPr="00046A2E">
        <w:t>Still fighting the crematorium</w:t>
      </w:r>
      <w:r w:rsidR="00C567AB" w:rsidRPr="00046A2E">
        <w:t xml:space="preserve"> plans at Vaughn funeral home</w:t>
      </w:r>
    </w:p>
    <w:p w14:paraId="101E8468" w14:textId="6114EE97" w:rsidR="006A01A0" w:rsidRPr="00046A2E" w:rsidRDefault="006A01A0" w:rsidP="00C567AB">
      <w:pPr>
        <w:pStyle w:val="ListParagraph"/>
        <w:numPr>
          <w:ilvl w:val="0"/>
          <w:numId w:val="8"/>
        </w:numPr>
      </w:pPr>
      <w:r w:rsidRPr="00046A2E">
        <w:t>Starting MOUs against the drug treatment centers going up on York</w:t>
      </w:r>
    </w:p>
    <w:p w14:paraId="51B9D45E" w14:textId="5D0099D0" w:rsidR="006A01A0" w:rsidRPr="00046A2E" w:rsidRDefault="006A01A0" w:rsidP="00C567AB">
      <w:pPr>
        <w:pStyle w:val="ListParagraph"/>
        <w:numPr>
          <w:ilvl w:val="0"/>
          <w:numId w:val="8"/>
        </w:numPr>
      </w:pPr>
      <w:r w:rsidRPr="00046A2E">
        <w:t xml:space="preserve">Invest York Road: community members can come together to invest in plots of property as a group; financial education classes, reaching out to Guilford residents on making an investment, </w:t>
      </w:r>
      <w:r w:rsidR="00BF7F62" w:rsidRPr="00046A2E">
        <w:t>meet with leadership of the project</w:t>
      </w:r>
      <w:r w:rsidR="00C825E5" w:rsidRPr="00046A2E">
        <w:t xml:space="preserve"> (Brandon and Kelly)</w:t>
      </w:r>
    </w:p>
    <w:p w14:paraId="7B19A8A2" w14:textId="77777777" w:rsidR="00C825E5" w:rsidRPr="00046A2E" w:rsidRDefault="00C825E5"/>
    <w:p w14:paraId="003D3D70" w14:textId="77777777" w:rsidR="00D5011A" w:rsidRPr="00046A2E" w:rsidRDefault="00D5011A"/>
    <w:p w14:paraId="3A5EB8F1" w14:textId="36A02AE8" w:rsidR="007D375D" w:rsidRPr="00046A2E" w:rsidRDefault="007D375D">
      <w:r w:rsidRPr="00046A2E">
        <w:t>Architecture committee – Tom</w:t>
      </w:r>
      <w:r w:rsidR="00C567AB" w:rsidRPr="00046A2E">
        <w:t xml:space="preserve"> Hobbs</w:t>
      </w:r>
    </w:p>
    <w:p w14:paraId="5EE9CE57" w14:textId="547EBBE4" w:rsidR="007D375D" w:rsidRPr="00046A2E" w:rsidRDefault="007D375D" w:rsidP="00C567AB">
      <w:pPr>
        <w:pStyle w:val="ListParagraph"/>
        <w:numPr>
          <w:ilvl w:val="0"/>
          <w:numId w:val="9"/>
        </w:numPr>
      </w:pPr>
      <w:r w:rsidRPr="00046A2E">
        <w:t>10 applications/month</w:t>
      </w:r>
    </w:p>
    <w:p w14:paraId="515C142C" w14:textId="5CDC8829" w:rsidR="007D375D" w:rsidRPr="00046A2E" w:rsidRDefault="007D375D" w:rsidP="00C567AB">
      <w:pPr>
        <w:pStyle w:val="ListParagraph"/>
        <w:numPr>
          <w:ilvl w:val="0"/>
          <w:numId w:val="9"/>
        </w:numPr>
      </w:pPr>
      <w:r w:rsidRPr="00046A2E">
        <w:t>Jeremy</w:t>
      </w:r>
      <w:r w:rsidR="00C567AB" w:rsidRPr="00046A2E">
        <w:t xml:space="preserve"> Hoffman</w:t>
      </w:r>
      <w:r w:rsidRPr="00046A2E">
        <w:t xml:space="preserve"> has joined the committee</w:t>
      </w:r>
    </w:p>
    <w:p w14:paraId="1CFB06DA" w14:textId="13607B7E" w:rsidR="007D375D" w:rsidRPr="00046A2E" w:rsidRDefault="007D375D" w:rsidP="00C567AB">
      <w:pPr>
        <w:pStyle w:val="ListParagraph"/>
        <w:numPr>
          <w:ilvl w:val="0"/>
          <w:numId w:val="9"/>
        </w:numPr>
      </w:pPr>
      <w:r w:rsidRPr="00046A2E">
        <w:t>Monitoring of covenant violations</w:t>
      </w:r>
      <w:r w:rsidR="00C567AB" w:rsidRPr="00046A2E">
        <w:t xml:space="preserve"> ongoing</w:t>
      </w:r>
    </w:p>
    <w:p w14:paraId="6B00BAC4" w14:textId="0B95BAC2" w:rsidR="00E32DD1" w:rsidRPr="00046A2E" w:rsidRDefault="000253B9" w:rsidP="00C567AB">
      <w:pPr>
        <w:pStyle w:val="ListParagraph"/>
        <w:numPr>
          <w:ilvl w:val="0"/>
          <w:numId w:val="9"/>
        </w:numPr>
      </w:pPr>
      <w:r w:rsidRPr="00046A2E">
        <w:t>8 lawsuits ongoing</w:t>
      </w:r>
    </w:p>
    <w:p w14:paraId="11F34966" w14:textId="20990707" w:rsidR="00B62B62" w:rsidRPr="00046A2E" w:rsidRDefault="00442A6E" w:rsidP="00C567AB">
      <w:pPr>
        <w:pStyle w:val="ListParagraph"/>
        <w:numPr>
          <w:ilvl w:val="0"/>
          <w:numId w:val="9"/>
        </w:numPr>
      </w:pPr>
      <w:r w:rsidRPr="00046A2E">
        <w:t>Increased insurance – covers data security now</w:t>
      </w:r>
    </w:p>
    <w:p w14:paraId="0D645532" w14:textId="77777777" w:rsidR="004B2611" w:rsidRPr="00046A2E" w:rsidRDefault="004B2611"/>
    <w:p w14:paraId="5D250813" w14:textId="785D448E" w:rsidR="004B2611" w:rsidRPr="00046A2E" w:rsidRDefault="004B2611">
      <w:r w:rsidRPr="00046A2E">
        <w:t>Meeting concluded: 9:</w:t>
      </w:r>
      <w:r w:rsidR="00004183" w:rsidRPr="00046A2E">
        <w:t>12pm</w:t>
      </w:r>
    </w:p>
    <w:sectPr w:rsidR="004B2611" w:rsidRPr="00046A2E" w:rsidSect="00B6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7F9"/>
    <w:multiLevelType w:val="hybridMultilevel"/>
    <w:tmpl w:val="B830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3E5"/>
    <w:multiLevelType w:val="hybridMultilevel"/>
    <w:tmpl w:val="3988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3259"/>
    <w:multiLevelType w:val="hybridMultilevel"/>
    <w:tmpl w:val="684E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33FB"/>
    <w:multiLevelType w:val="hybridMultilevel"/>
    <w:tmpl w:val="ACD0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F92"/>
    <w:multiLevelType w:val="hybridMultilevel"/>
    <w:tmpl w:val="962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01B"/>
    <w:multiLevelType w:val="hybridMultilevel"/>
    <w:tmpl w:val="24F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7253"/>
    <w:multiLevelType w:val="hybridMultilevel"/>
    <w:tmpl w:val="47D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756B"/>
    <w:multiLevelType w:val="hybridMultilevel"/>
    <w:tmpl w:val="043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A1719"/>
    <w:multiLevelType w:val="hybridMultilevel"/>
    <w:tmpl w:val="9EB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D1C"/>
    <w:multiLevelType w:val="hybridMultilevel"/>
    <w:tmpl w:val="F144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23913">
    <w:abstractNumId w:val="4"/>
  </w:num>
  <w:num w:numId="2" w16cid:durableId="1602446349">
    <w:abstractNumId w:val="2"/>
  </w:num>
  <w:num w:numId="3" w16cid:durableId="275988939">
    <w:abstractNumId w:val="3"/>
  </w:num>
  <w:num w:numId="4" w16cid:durableId="1547719979">
    <w:abstractNumId w:val="0"/>
  </w:num>
  <w:num w:numId="5" w16cid:durableId="68384919">
    <w:abstractNumId w:val="7"/>
  </w:num>
  <w:num w:numId="6" w16cid:durableId="949817199">
    <w:abstractNumId w:val="9"/>
  </w:num>
  <w:num w:numId="7" w16cid:durableId="262886215">
    <w:abstractNumId w:val="8"/>
  </w:num>
  <w:num w:numId="8" w16cid:durableId="749666630">
    <w:abstractNumId w:val="6"/>
  </w:num>
  <w:num w:numId="9" w16cid:durableId="699627512">
    <w:abstractNumId w:val="1"/>
  </w:num>
  <w:num w:numId="10" w16cid:durableId="1619482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AD"/>
    <w:rsid w:val="00004183"/>
    <w:rsid w:val="00006A21"/>
    <w:rsid w:val="000072A1"/>
    <w:rsid w:val="000253B9"/>
    <w:rsid w:val="0003192C"/>
    <w:rsid w:val="00046A2E"/>
    <w:rsid w:val="00072EA4"/>
    <w:rsid w:val="000763C7"/>
    <w:rsid w:val="00092160"/>
    <w:rsid w:val="000933CE"/>
    <w:rsid w:val="00127FE1"/>
    <w:rsid w:val="001712D5"/>
    <w:rsid w:val="001C4AE8"/>
    <w:rsid w:val="00291FF9"/>
    <w:rsid w:val="00316A38"/>
    <w:rsid w:val="00332171"/>
    <w:rsid w:val="00342167"/>
    <w:rsid w:val="003932A3"/>
    <w:rsid w:val="003E3564"/>
    <w:rsid w:val="004066BD"/>
    <w:rsid w:val="00442A6E"/>
    <w:rsid w:val="00473A24"/>
    <w:rsid w:val="004B2611"/>
    <w:rsid w:val="005A2D0E"/>
    <w:rsid w:val="005C6446"/>
    <w:rsid w:val="006069B4"/>
    <w:rsid w:val="00626F78"/>
    <w:rsid w:val="006A01A0"/>
    <w:rsid w:val="007468DE"/>
    <w:rsid w:val="007D375D"/>
    <w:rsid w:val="00882980"/>
    <w:rsid w:val="00960611"/>
    <w:rsid w:val="00982AC0"/>
    <w:rsid w:val="00997B2E"/>
    <w:rsid w:val="009B2352"/>
    <w:rsid w:val="009B4271"/>
    <w:rsid w:val="009D15AD"/>
    <w:rsid w:val="009D7B45"/>
    <w:rsid w:val="00A07D34"/>
    <w:rsid w:val="00A11A56"/>
    <w:rsid w:val="00A17374"/>
    <w:rsid w:val="00A37771"/>
    <w:rsid w:val="00AA3253"/>
    <w:rsid w:val="00B30ABD"/>
    <w:rsid w:val="00B537B9"/>
    <w:rsid w:val="00B54576"/>
    <w:rsid w:val="00B566E3"/>
    <w:rsid w:val="00B623C4"/>
    <w:rsid w:val="00B62B62"/>
    <w:rsid w:val="00B87F2D"/>
    <w:rsid w:val="00BF7F62"/>
    <w:rsid w:val="00C35D5A"/>
    <w:rsid w:val="00C567AB"/>
    <w:rsid w:val="00C825E5"/>
    <w:rsid w:val="00CA5C4C"/>
    <w:rsid w:val="00D06733"/>
    <w:rsid w:val="00D5011A"/>
    <w:rsid w:val="00D83CEC"/>
    <w:rsid w:val="00D979C1"/>
    <w:rsid w:val="00DC1924"/>
    <w:rsid w:val="00E32DD1"/>
    <w:rsid w:val="00EA5E11"/>
    <w:rsid w:val="00F176B6"/>
    <w:rsid w:val="00F17EE3"/>
    <w:rsid w:val="00F436B5"/>
    <w:rsid w:val="00F84DB4"/>
    <w:rsid w:val="00F84DF1"/>
    <w:rsid w:val="00F95BE1"/>
    <w:rsid w:val="00F97FD3"/>
    <w:rsid w:val="00FA17A4"/>
    <w:rsid w:val="00FA299F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9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E3"/>
    <w:pPr>
      <w:ind w:left="720"/>
      <w:contextualSpacing/>
    </w:pPr>
  </w:style>
  <w:style w:type="paragraph" w:styleId="Revision">
    <w:name w:val="Revision"/>
    <w:hidden/>
    <w:uiPriority w:val="99"/>
    <w:semiHidden/>
    <w:rsid w:val="0017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Haas</dc:creator>
  <cp:keywords/>
  <dc:description/>
  <cp:lastModifiedBy>Patrick Nolan</cp:lastModifiedBy>
  <cp:revision>2</cp:revision>
  <dcterms:created xsi:type="dcterms:W3CDTF">2022-07-14T13:45:00Z</dcterms:created>
  <dcterms:modified xsi:type="dcterms:W3CDTF">2022-07-14T13:45:00Z</dcterms:modified>
</cp:coreProperties>
</file>